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B5D35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260E52">
        <w:rPr>
          <w:rFonts w:ascii="Times New Roman" w:hAnsi="Times New Roman" w:cs="Times New Roman"/>
          <w:b/>
          <w:sz w:val="28"/>
          <w:szCs w:val="28"/>
          <w:lang w:eastAsia="bg-BG"/>
        </w:rPr>
        <w:t>7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0518A9" w:rsidRDefault="00AB32AB" w:rsidP="004F09C0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84CA3" w:rsidRPr="004F01B2" w:rsidRDefault="00B3137F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14729">
        <w:rPr>
          <w:color w:val="333333"/>
        </w:rPr>
        <w:t xml:space="preserve">1. </w:t>
      </w:r>
      <w:r w:rsidR="002D36C7" w:rsidRPr="002D36C7">
        <w:rPr>
          <w:color w:val="333333"/>
        </w:rPr>
        <w:t xml:space="preserve">Определяне броя </w:t>
      </w:r>
      <w:bookmarkStart w:id="0" w:name="_GoBack"/>
      <w:bookmarkEnd w:id="0"/>
      <w:r w:rsidR="002D36C7" w:rsidRPr="002D36C7">
        <w:rPr>
          <w:color w:val="333333"/>
        </w:rPr>
        <w:t>на подвижните секционни избирателни комисии /ПСИК/ за нови избори за общински съветници в община Хасково, насрочени за 23.06.2024 г..</w:t>
      </w: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E3E5B"/>
    <w:rsid w:val="00252D02"/>
    <w:rsid w:val="00260E52"/>
    <w:rsid w:val="0028051A"/>
    <w:rsid w:val="00297BDB"/>
    <w:rsid w:val="002A4FA3"/>
    <w:rsid w:val="002D36C7"/>
    <w:rsid w:val="00306830"/>
    <w:rsid w:val="00341008"/>
    <w:rsid w:val="00346F09"/>
    <w:rsid w:val="003777B5"/>
    <w:rsid w:val="003C58AF"/>
    <w:rsid w:val="00434A5F"/>
    <w:rsid w:val="00443ECB"/>
    <w:rsid w:val="00484CA3"/>
    <w:rsid w:val="004E2387"/>
    <w:rsid w:val="004F01B2"/>
    <w:rsid w:val="004F09C0"/>
    <w:rsid w:val="00561515"/>
    <w:rsid w:val="005E5D02"/>
    <w:rsid w:val="0060452E"/>
    <w:rsid w:val="00616700"/>
    <w:rsid w:val="006571B7"/>
    <w:rsid w:val="00665400"/>
    <w:rsid w:val="006E11BA"/>
    <w:rsid w:val="00795380"/>
    <w:rsid w:val="007D1EF8"/>
    <w:rsid w:val="007D5A19"/>
    <w:rsid w:val="00841D44"/>
    <w:rsid w:val="00855B19"/>
    <w:rsid w:val="00902A7A"/>
    <w:rsid w:val="00924BA4"/>
    <w:rsid w:val="009369A8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137F"/>
    <w:rsid w:val="00B324BE"/>
    <w:rsid w:val="00BD1C3B"/>
    <w:rsid w:val="00C04720"/>
    <w:rsid w:val="00C33656"/>
    <w:rsid w:val="00C43EF9"/>
    <w:rsid w:val="00C473D6"/>
    <w:rsid w:val="00D0466A"/>
    <w:rsid w:val="00D14729"/>
    <w:rsid w:val="00D96406"/>
    <w:rsid w:val="00DA5265"/>
    <w:rsid w:val="00DB5D35"/>
    <w:rsid w:val="00DB61B4"/>
    <w:rsid w:val="00DD5F6C"/>
    <w:rsid w:val="00DE3C11"/>
    <w:rsid w:val="00DF4599"/>
    <w:rsid w:val="00E24587"/>
    <w:rsid w:val="00F521D2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2949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20</cp:revision>
  <cp:lastPrinted>2024-06-05T12:47:00Z</cp:lastPrinted>
  <dcterms:created xsi:type="dcterms:W3CDTF">2024-05-22T09:12:00Z</dcterms:created>
  <dcterms:modified xsi:type="dcterms:W3CDTF">2024-06-07T13:04:00Z</dcterms:modified>
</cp:coreProperties>
</file>