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98" w:rsidRPr="00F52D98" w:rsidRDefault="00F52D98" w:rsidP="00F52D9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F52D98" w:rsidRPr="00F52D98" w:rsidRDefault="00F52D98" w:rsidP="00F52D98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F52D98" w:rsidRPr="00F52D98" w:rsidRDefault="00442B71" w:rsidP="00F52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8pt;height:1.5pt" o:hrpct="0" o:hralign="center" o:hrstd="t" o:hrnoshade="t" o:hr="t" fillcolor="black" stroked="f"/>
        </w:pict>
      </w:r>
    </w:p>
    <w:p w:rsidR="00F52D98" w:rsidRPr="00F52D98" w:rsidRDefault="00F52D98" w:rsidP="00F52D98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 w:rsidR="00C81EC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 w:rsidR="00C81EC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14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.09.201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F52D98" w:rsidRPr="00F52D98" w:rsidRDefault="00C81EC2" w:rsidP="00F52D9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Днес, 14</w:t>
      </w:r>
      <w:r w:rsidR="00F52D98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.09.2019</w:t>
      </w:r>
      <w:r w:rsid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г., в 17:30</w:t>
      </w:r>
      <w:r w:rsidR="00F52D98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F52D98" w:rsidRPr="00F52D98" w:rsidTr="00F568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Пламен Стефанов Лечев</w:t>
            </w:r>
          </w:p>
        </w:tc>
        <w:tc>
          <w:tcPr>
            <w:tcW w:w="2128" w:type="dxa"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2D98" w:rsidRPr="00F52D98" w:rsidTr="00F568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Славея Георгиева Костадинова </w:t>
            </w:r>
          </w:p>
        </w:tc>
        <w:tc>
          <w:tcPr>
            <w:tcW w:w="2128" w:type="dxa"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2D98" w:rsidRPr="00F52D98" w:rsidTr="00F568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Цветан Иванов Николов</w:t>
            </w:r>
          </w:p>
        </w:tc>
        <w:tc>
          <w:tcPr>
            <w:tcW w:w="2128" w:type="dxa"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2D98" w:rsidRPr="00F52D98" w:rsidTr="00F568DC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СЕКРЕТАР: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Лейла Айнур Елмаз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Венелин Карев Челебиев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Аднан Али Адил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Митко Делчев Христозов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Христиана Кирилова Керанова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 Григоров Рангелов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Желязков Попов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Татяна Тодева Танева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Петя Ангелова Бостанджиева-Китин</w:t>
            </w:r>
          </w:p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D98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 Николаев Китов</w:t>
            </w:r>
          </w:p>
        </w:tc>
        <w:tc>
          <w:tcPr>
            <w:tcW w:w="2128" w:type="dxa"/>
          </w:tcPr>
          <w:p w:rsidR="00F52D98" w:rsidRPr="00F52D98" w:rsidRDefault="00F52D98" w:rsidP="00F52D9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52D98" w:rsidRPr="00F52D98" w:rsidRDefault="00F52D98" w:rsidP="00F52D9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 своето заседание.</w:t>
      </w:r>
    </w:p>
    <w:p w:rsidR="00F52D98" w:rsidRPr="00F52D98" w:rsidRDefault="00C81EC2" w:rsidP="00F52D9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Зам. Председателят Костадинова</w:t>
      </w:r>
      <w:r w:rsidR="00F52D98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F52D98" w:rsidRPr="00F52D98" w:rsidRDefault="00F52D98" w:rsidP="00F52D98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откривам заседанието на ОИК – Хасково, назначена с решение №884 – МИ/НР на ЦИК от 30.08.2019 г.</w:t>
      </w:r>
    </w:p>
    <w:p w:rsidR="00C26FAE" w:rsidRPr="00F52D98" w:rsidRDefault="00F52D98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Присъстващи: Славея Костадинова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 w:rsidR="007F17F8"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 w:rsidR="007F17F8"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="007F17F8"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17F8"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 w:rsidR="009F09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0910"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910"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 w:rsidR="00CE5C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5AEC"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AEC"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 w:rsidR="00F05A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5AEC"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5AE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="00F05AE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5AE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="00F05AE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5AEC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F52D98" w:rsidRPr="00F52D98" w:rsidRDefault="00F52D98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E4F" w:rsidRDefault="008A3E4F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D98" w:rsidRPr="00F52D98" w:rsidRDefault="00F52D98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>Отсъстващи:</w:t>
      </w:r>
      <w:r w:rsid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EC2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Пламен Лечев, </w:t>
      </w:r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>Цветан Иванов Николов</w:t>
      </w:r>
    </w:p>
    <w:p w:rsidR="00F05AEC" w:rsidRDefault="00F52D98" w:rsidP="004975C0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Комисията има кворум и може да взема решения. Предлагам заседанието да протече при следния дневен ред:</w:t>
      </w:r>
    </w:p>
    <w:p w:rsidR="00C81EC2" w:rsidRPr="004345DD" w:rsidRDefault="00C81EC2" w:rsidP="00C81EC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Регистрация на ПП “АТАКА“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изборите за общински съветници и кметове на 27 октомври 2019г. за кмет на община Хасково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81EC2" w:rsidRPr="004345DD" w:rsidRDefault="00C81EC2" w:rsidP="00C81EC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EC2" w:rsidRPr="004345DD" w:rsidRDefault="00C81EC2" w:rsidP="00C81EC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>Регистрация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ПП “АТАКА“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 в изборите за общински съветници и кметове на 27 октомври </w:t>
      </w:r>
      <w:r>
        <w:rPr>
          <w:rFonts w:ascii="Times New Roman" w:hAnsi="Times New Roman" w:cs="Times New Roman"/>
          <w:sz w:val="28"/>
          <w:szCs w:val="28"/>
          <w:lang w:val="bg-BG"/>
        </w:rPr>
        <w:t>2019г. за общински съветници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община Хасково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81EC2" w:rsidRPr="004345DD" w:rsidRDefault="00C81EC2" w:rsidP="00C81EC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EC2" w:rsidRPr="00CB0F9A" w:rsidRDefault="00C81EC2" w:rsidP="00C81EC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Регистрация на </w:t>
      </w:r>
      <w:r>
        <w:rPr>
          <w:rFonts w:ascii="Times New Roman" w:hAnsi="Times New Roman" w:cs="Times New Roman"/>
          <w:sz w:val="28"/>
          <w:szCs w:val="28"/>
          <w:lang w:val="bg-BG"/>
        </w:rPr>
        <w:t>ПП “АТАКА“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>в изборите за общински съветници и кметове на 27 октомв</w:t>
      </w:r>
      <w:r>
        <w:rPr>
          <w:rFonts w:ascii="Times New Roman" w:hAnsi="Times New Roman" w:cs="Times New Roman"/>
          <w:sz w:val="28"/>
          <w:szCs w:val="28"/>
          <w:lang w:val="bg-BG"/>
        </w:rPr>
        <w:t>ри 2019г. за кметове на кметства.</w:t>
      </w:r>
    </w:p>
    <w:p w:rsidR="00C81EC2" w:rsidRPr="004345DD" w:rsidRDefault="00C81EC2" w:rsidP="00C81EC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на местна коалиция „ВОЛЯ“ (ПОЛИТИЧЕСКО ДВИЖЕНИЕ СОЦИАЛДЕМОКРАТИ БЪЛГАРСКА СОЦИАЛИСТИЧЕСКА ПАРТИЯ)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в изборите за общински съветници и кметове на 27 октомври 2019г. за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кмет на община Хасково.</w:t>
      </w:r>
    </w:p>
    <w:p w:rsidR="00C81EC2" w:rsidRPr="004345DD" w:rsidRDefault="00C81EC2" w:rsidP="00C81EC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EC2" w:rsidRPr="00CB0F9A" w:rsidRDefault="00C81EC2" w:rsidP="00C81EC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на местна коалиция „ВОЛЯ“ (ПОЛИТИЧЕСКО ДВИЖЕНИЕ СОЦИАЛДЕМОКРАТИ БЪЛГАРСКА СОЦИАЛИСТИЧЕСКА ПАРТИЯ) в изборите за общински съветници и кметове на 27 октомври 2019г. за  кмет </w:t>
      </w:r>
      <w:r>
        <w:rPr>
          <w:rFonts w:ascii="Times New Roman" w:hAnsi="Times New Roman" w:cs="Times New Roman"/>
          <w:sz w:val="28"/>
          <w:szCs w:val="28"/>
          <w:lang w:val="bg-BG"/>
        </w:rPr>
        <w:t>кметства.</w:t>
      </w:r>
    </w:p>
    <w:p w:rsidR="00C81EC2" w:rsidRPr="004345DD" w:rsidRDefault="00C81EC2" w:rsidP="00C81EC2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B0F9A">
        <w:rPr>
          <w:rFonts w:ascii="Times New Roman" w:hAnsi="Times New Roman" w:cs="Times New Roman"/>
          <w:sz w:val="28"/>
          <w:szCs w:val="28"/>
          <w:lang w:val="bg-BG"/>
        </w:rPr>
        <w:t xml:space="preserve"> Регистрация на местна коалиция „ВОЛЯ“ (ПОЛИТИЧЕСКО ДВИЖЕНИЕ СОЦИАЛДЕМОКРАТИ БЪЛГАРСКА СОЦИАЛИСТИЧЕСКА ПАРТИЯ) в изборите за общински съветници и кметове на 27 октомври 2019г. за 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общински съветници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община Хасково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93019C" w:rsidRPr="00D35069" w:rsidRDefault="0093019C" w:rsidP="0093019C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ПП „ДЕМОКРАТИ ЗА ОТГОВОРНОСТ, СВОБОДА И </w:t>
      </w:r>
      <w:proofErr w:type="gram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ТОЛЕРАНТНОСТ“ в</w:t>
      </w:r>
      <w:proofErr w:type="gram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кмет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Хасково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</w:p>
    <w:p w:rsidR="0093019C" w:rsidRDefault="0093019C" w:rsidP="0093019C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ПП „ДЕМОКРАТИ ЗА ОТГОВОРНОСТ, СВОБОДА И </w:t>
      </w:r>
      <w:proofErr w:type="gram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ТОЛЕРАНТНОСТ“ в</w:t>
      </w:r>
      <w:proofErr w:type="gram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общински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съветници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Хасково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</w:p>
    <w:p w:rsidR="0093019C" w:rsidRPr="00D35069" w:rsidRDefault="0093019C" w:rsidP="0093019C">
      <w:pPr>
        <w:pStyle w:val="a5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93019C" w:rsidRPr="0093019C" w:rsidRDefault="0093019C" w:rsidP="0093019C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ПП „ДЕМОКРАТИ ЗА ОТГОВОРНОСТ, СВОБОДА И </w:t>
      </w:r>
      <w:proofErr w:type="gram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ТОЛЕРАНТНОСТ“ в</w:t>
      </w:r>
      <w:proofErr w:type="gram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кмет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кметство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Хасково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</w:p>
    <w:p w:rsidR="0093019C" w:rsidRDefault="0093019C" w:rsidP="0093019C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ПП „ВМРО – БЪЛГАРСКО НАЦИОНАЛНО </w:t>
      </w:r>
      <w:proofErr w:type="gram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ДВИЖЕНИЕ“ в</w:t>
      </w:r>
      <w:proofErr w:type="gram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кмет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Хасково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</w:p>
    <w:p w:rsidR="0093019C" w:rsidRPr="00D35069" w:rsidRDefault="0093019C" w:rsidP="0093019C">
      <w:pPr>
        <w:pStyle w:val="a5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93019C" w:rsidRDefault="0093019C" w:rsidP="0093019C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ПП „ВМРО – БЪЛГАРСКО НАЦИОНАЛНО </w:t>
      </w:r>
      <w:proofErr w:type="gram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ДВИЖЕНИЕ“ в</w:t>
      </w:r>
      <w:proofErr w:type="gram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общински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съветници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Хасково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</w:p>
    <w:p w:rsidR="0093019C" w:rsidRPr="00D35069" w:rsidRDefault="0093019C" w:rsidP="0093019C">
      <w:pPr>
        <w:pStyle w:val="a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93019C" w:rsidRPr="00D35069" w:rsidRDefault="0093019C" w:rsidP="0093019C">
      <w:pPr>
        <w:pStyle w:val="a5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93019C" w:rsidRPr="00D35069" w:rsidRDefault="0093019C" w:rsidP="0093019C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Регистрация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ПП „ВМРО – БЪЛГАРСКО НАЦИОНАЛНО </w:t>
      </w:r>
      <w:proofErr w:type="gram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ДВИЖЕНИЕ“ в</w:t>
      </w:r>
      <w:proofErr w:type="gram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D3506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2019г.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кмет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кметство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на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proofErr w:type="spellStart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Хасково</w:t>
      </w:r>
      <w:proofErr w:type="spellEnd"/>
      <w:r w:rsidRPr="00D3506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.</w:t>
      </w:r>
    </w:p>
    <w:p w:rsidR="008A3E4F" w:rsidRPr="00F05AEC" w:rsidRDefault="008A3E4F" w:rsidP="00C42AD9">
      <w:pPr>
        <w:shd w:val="clear" w:color="auto" w:fill="FEFEFE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D98" w:rsidRPr="00F52D98" w:rsidRDefault="00F52D98" w:rsidP="004975C0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Колеги, има ли други предложения за дневния ред? Не се направиха допълнения за дневния ред.</w:t>
      </w:r>
    </w:p>
    <w:p w:rsidR="00F05AEC" w:rsidRDefault="00F52D98" w:rsidP="004975C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първа от дневния ред докладва председателят: </w:t>
      </w:r>
      <w:r w:rsidR="008A3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81EC2" w:rsidRPr="00C81EC2" w:rsidRDefault="00C81EC2" w:rsidP="00C81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Постъпило е заявление с вх. № 27/14.09.2019г. в 12:40 часа за регистрация</w:t>
      </w:r>
      <w:r w:rsidR="00D870A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(Приложение №44-МИ) на ПП</w:t>
      </w: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„АТАКА“, представлявана от Волен Николов Сидеров чрез Ангел Николов Божинов в изборите за общински съветници и кметове на 27 октомври 2019г. за кмет на Община Хасково.</w:t>
      </w:r>
    </w:p>
    <w:p w:rsidR="00C81EC2" w:rsidRPr="00C81EC2" w:rsidRDefault="00C81EC2" w:rsidP="00C81E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заявлението са приложени </w:t>
      </w: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изискуемите документи съгласно чл. 147, ал. 5 от ИК, а именно: </w:t>
      </w:r>
    </w:p>
    <w:p w:rsidR="00C81EC2" w:rsidRPr="00C81EC2" w:rsidRDefault="00C81EC2" w:rsidP="00C81EC2">
      <w:pPr>
        <w:shd w:val="clear" w:color="auto" w:fill="FFFFFF"/>
        <w:spacing w:after="15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C81EC2" w:rsidRPr="00C81EC2" w:rsidRDefault="00C81EC2" w:rsidP="00C81EC2">
      <w:pPr>
        <w:numPr>
          <w:ilvl w:val="0"/>
          <w:numId w:val="2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от представляващия ПП „Атака“ на Ангел Николов Божинов.</w:t>
      </w:r>
    </w:p>
    <w:p w:rsidR="00C81EC2" w:rsidRPr="00C81EC2" w:rsidRDefault="00C81EC2" w:rsidP="00C81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</w:t>
      </w: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C81EC2" w:rsidRDefault="00C81EC2" w:rsidP="00C81EC2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81EC2" w:rsidRDefault="00C81EC2" w:rsidP="00C81EC2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52D98" w:rsidRDefault="00F52D98" w:rsidP="00C81EC2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направиха предложения и се пристъпи към поименно гласуване. </w:t>
      </w:r>
    </w:p>
    <w:p w:rsidR="00C81EC2" w:rsidRPr="00F52D98" w:rsidRDefault="00C81EC2" w:rsidP="00C81EC2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EC2" w:rsidRPr="00F52D98" w:rsidRDefault="00F52D98" w:rsidP="00C81EC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</w:t>
      </w:r>
      <w:r w:rsidR="00C81EC2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Славея Костадинова</w:t>
      </w:r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 w:rsidR="00C81EC2"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 w:rsidR="00C81EC2"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="00C81EC2"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 w:rsidR="00C81E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1EC2"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 w:rsidR="00C81E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1EC2"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 w:rsidR="00C81E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1EC2"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1EC2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="00C81EC2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1EC2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="00C81EC2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1EC2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C81EC2" w:rsidRDefault="00C81EC2" w:rsidP="00C81EC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D98" w:rsidRPr="00F52D98" w:rsidRDefault="00F52D98" w:rsidP="00C81EC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F52D98" w:rsidRPr="00F52D98" w:rsidRDefault="00F52D98" w:rsidP="004975C0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F52D98" w:rsidRPr="00F52D98" w:rsidRDefault="00F52D98" w:rsidP="004975C0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Р Е Ш И :</w:t>
      </w:r>
    </w:p>
    <w:p w:rsidR="00C81EC2" w:rsidRPr="00C81EC2" w:rsidRDefault="00C81EC2" w:rsidP="00C81EC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ПП „АТАКА“ в изборите за общински съветници и кметове на 27 октомври 2019г. </w:t>
      </w:r>
      <w:r w:rsidRPr="00C81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 кмет на Община Хасково</w:t>
      </w: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8A3E4F" w:rsidRPr="00F52D98" w:rsidRDefault="008A3E4F" w:rsidP="004975C0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EC2" w:rsidRPr="00C81EC2" w:rsidRDefault="00F52D98" w:rsidP="00C81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втора от дневния ред докладва председателят: Колеги, </w:t>
      </w:r>
      <w:r w:rsid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="00C81EC2"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остъпило е заявление с вх. № 28/14.09.2019г. в 12:45 часа за регистрация</w:t>
      </w:r>
      <w:r w:rsidR="00D870A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(Приложение №44-МИ) на ПП</w:t>
      </w:r>
      <w:r w:rsidR="00C81EC2"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„АТАКА“, представлявана от Волен Николов Сидеров чрез Ангел </w:t>
      </w:r>
      <w:r w:rsidR="00C81EC2"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Николов Божинов в изборите за общински съветници и кметове на 27 октомври 2019г. за общински съветници  на Община Хасково.</w:t>
      </w:r>
    </w:p>
    <w:p w:rsidR="00C81EC2" w:rsidRPr="00C81EC2" w:rsidRDefault="00C81EC2" w:rsidP="00C81E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заявлението са приложени </w:t>
      </w: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изискуемите документи съгласно чл. 147, ал. 5 от ИК, а именно: </w:t>
      </w:r>
    </w:p>
    <w:p w:rsidR="00C81EC2" w:rsidRPr="00C81EC2" w:rsidRDefault="00C81EC2" w:rsidP="00C81EC2">
      <w:pPr>
        <w:shd w:val="clear" w:color="auto" w:fill="FFFFFF"/>
        <w:spacing w:after="15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C81EC2" w:rsidRPr="00C81EC2" w:rsidRDefault="00C81EC2" w:rsidP="00C81EC2">
      <w:pPr>
        <w:numPr>
          <w:ilvl w:val="0"/>
          <w:numId w:val="3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от представляващия ПП „Атака“ на Ангел Николов Божинов.</w:t>
      </w:r>
    </w:p>
    <w:p w:rsidR="00C81EC2" w:rsidRPr="00C81EC2" w:rsidRDefault="00C81EC2" w:rsidP="00C81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</w:t>
      </w: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C81EC2" w:rsidRPr="00C81EC2" w:rsidRDefault="00C81EC2" w:rsidP="00C81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</w:t>
      </w:r>
    </w:p>
    <w:p w:rsidR="00F52D98" w:rsidRPr="00F52D98" w:rsidRDefault="00F52D98" w:rsidP="00C81EC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D98" w:rsidRPr="00F52D98" w:rsidRDefault="00F52D98" w:rsidP="004975C0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C81EC2" w:rsidRPr="00F52D98" w:rsidRDefault="00F52D98" w:rsidP="00C81EC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Гласували „ЗА-</w:t>
      </w:r>
      <w:r w:rsidR="007F17F8" w:rsidRPr="007F17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1EC2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Славея Костадинова</w:t>
      </w:r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 w:rsidR="00C81EC2"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 w:rsidR="00C81EC2"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="00C81EC2"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 w:rsidR="00C81E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1EC2"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 w:rsidR="00C81E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1EC2"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 w:rsidR="00C81E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1EC2"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1EC2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="00C81EC2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1EC2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="00C81EC2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1EC2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C26FAE" w:rsidRPr="00F52D98" w:rsidRDefault="00C26FAE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D98" w:rsidRPr="00F52D98" w:rsidRDefault="00F52D98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F52D98" w:rsidRPr="00F52D98" w:rsidRDefault="00F52D98" w:rsidP="004975C0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F52D98" w:rsidRPr="00C81EC2" w:rsidRDefault="00F52D98" w:rsidP="004975C0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1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Р Е Ш </w:t>
      </w:r>
      <w:proofErr w:type="gramStart"/>
      <w:r w:rsidRPr="00C81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И :</w:t>
      </w:r>
      <w:proofErr w:type="gramEnd"/>
    </w:p>
    <w:p w:rsidR="00C81EC2" w:rsidRPr="00C81EC2" w:rsidRDefault="00C81EC2" w:rsidP="00C81EC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ПП „АТАКА“ в изборите за общински съветници и кметове на 27 октомври 2019г. </w:t>
      </w:r>
      <w:r w:rsidRPr="00C81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 общински съветници на Община Хасково</w:t>
      </w: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F37AB7" w:rsidRPr="00C81EC2" w:rsidRDefault="00F37AB7" w:rsidP="004975C0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C81EC2" w:rsidRPr="00C81EC2" w:rsidRDefault="00F568DC" w:rsidP="00C81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52D98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По точка трета от дневния ред докладва председателят: Колеги,</w:t>
      </w:r>
      <w:r w:rsidR="000A13D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C81EC2"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постъпило е заявление с вх. № 29/14.09.2019г. в 12:50 часа за регистрация</w:t>
      </w:r>
      <w:r w:rsidR="00D870A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(Приложение №44-МИ) на ПП</w:t>
      </w:r>
      <w:r w:rsidR="00C81EC2"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„АТАКА“, представлявана от Волен Николов Сидеров чрез Ангел Николов Божинов в изборите за общински съветници и кметове на 27 октомври 2019г. за кметове на кметства на Община Хасково, както следва: </w:t>
      </w:r>
      <w:proofErr w:type="spellStart"/>
      <w:r w:rsidR="00C81EC2"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с.Брягово</w:t>
      </w:r>
      <w:proofErr w:type="spellEnd"/>
      <w:r w:rsidR="00C81EC2"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с. Клокотница, с. Подкрепа, с. </w:t>
      </w:r>
      <w:proofErr w:type="spellStart"/>
      <w:r w:rsidR="00C81EC2"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Узонджово</w:t>
      </w:r>
      <w:proofErr w:type="spellEnd"/>
      <w:r w:rsidR="00C81EC2"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C81EC2" w:rsidRPr="00C81EC2" w:rsidRDefault="00C81EC2" w:rsidP="00C81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заявлението са приложени </w:t>
      </w: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изискуемите документи съгласно чл. 147, ал. 5 от ИК, а именно: </w:t>
      </w:r>
    </w:p>
    <w:p w:rsidR="00C81EC2" w:rsidRPr="00C81EC2" w:rsidRDefault="00C81EC2" w:rsidP="00C81EC2">
      <w:pPr>
        <w:shd w:val="clear" w:color="auto" w:fill="FFFFFF"/>
        <w:spacing w:after="15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C81EC2" w:rsidRPr="00C81EC2" w:rsidRDefault="00C81EC2" w:rsidP="00C81EC2">
      <w:pPr>
        <w:numPr>
          <w:ilvl w:val="0"/>
          <w:numId w:val="3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от представляващия ПП „Атака“ на Ангел Николов Божинов.</w:t>
      </w:r>
    </w:p>
    <w:p w:rsidR="00C81EC2" w:rsidRPr="00C81EC2" w:rsidRDefault="00C81EC2" w:rsidP="00C81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</w:t>
      </w: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0A13DE" w:rsidRPr="000A13DE" w:rsidRDefault="00C81EC2" w:rsidP="00C81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</w:t>
      </w:r>
    </w:p>
    <w:p w:rsidR="00C81EC2" w:rsidRPr="00F52D98" w:rsidRDefault="00F52D98" w:rsidP="00C81EC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</w:t>
      </w:r>
      <w:r w:rsidR="00C81EC2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Славея Костадинова</w:t>
      </w:r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 w:rsidR="00C81EC2"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 w:rsidR="00C81EC2"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="00C81EC2"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 w:rsidR="00C81E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1EC2"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 w:rsidR="00C81E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1EC2"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 w:rsidR="00C81E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1EC2"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1EC2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="00C81EC2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1EC2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="00C81EC2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1EC2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C81EC2" w:rsidRDefault="00C81EC2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D98" w:rsidRPr="00F52D98" w:rsidRDefault="00F52D98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F52D98" w:rsidRPr="00F52D98" w:rsidRDefault="00F52D98" w:rsidP="004975C0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F52D98" w:rsidRPr="00F52D98" w:rsidRDefault="00F52D98" w:rsidP="004975C0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Р Е Ш И :</w:t>
      </w:r>
    </w:p>
    <w:p w:rsidR="00F52D98" w:rsidRPr="00810CC3" w:rsidRDefault="00F52D98" w:rsidP="004975C0">
      <w:pPr>
        <w:shd w:val="clear" w:color="auto" w:fill="FEFEFE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EC2" w:rsidRPr="00C81EC2" w:rsidRDefault="00C81EC2" w:rsidP="00C81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 ПП „АТАКА“ в изборите за общински съветници и кметове на 27 октомври 2019г. за кметове на кметства на Община Хасково, както следва: </w:t>
      </w:r>
      <w:proofErr w:type="spellStart"/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с.Брягово</w:t>
      </w:r>
      <w:proofErr w:type="spellEnd"/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с. Клокотница, с. Подкрепа, с. </w:t>
      </w:r>
      <w:proofErr w:type="spellStart"/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Узонджово</w:t>
      </w:r>
      <w:proofErr w:type="spellEnd"/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F568DC" w:rsidRPr="00C81EC2" w:rsidRDefault="00F568DC" w:rsidP="000A13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EC2" w:rsidRPr="00C81EC2" w:rsidRDefault="00603500" w:rsidP="00C81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B05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568DC" w:rsidRPr="00082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четвърта от дневния ред докладва </w:t>
      </w:r>
      <w:r w:rsidR="00333E16" w:rsidRPr="000825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председателят: Колеги</w:t>
      </w:r>
      <w:r w:rsidR="00333E16" w:rsidRPr="00C81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825DF"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</w:t>
      </w:r>
      <w:r w:rsid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="00C81EC2"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остъпило е заявление с вх. № 1/14.09.2019г. в 13:00 часа за регистрация (Приложение №45-МИ) на местна коалиция „ВОЛЯ“ (ПОЛИТИЧЕСКО ДВИЖЕНИЕ СОЦИАЛДЕМОКРАТИ БЪЛГАРСКА СОЦИАЛДЕМОКРАТИЧЕСКА ПАРТИЯ)“, представлявана от Златко Лозев Костов в изборите за общински съветници и кметове на 27 октомври 2019г. за кмет на Община Хасково.</w:t>
      </w:r>
    </w:p>
    <w:p w:rsidR="00C81EC2" w:rsidRPr="00C81EC2" w:rsidRDefault="00C81EC2" w:rsidP="00C81E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заявлението са приложени </w:t>
      </w: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изискуемите документи съгласно чл. 148, ал. 5 от ИК, а именно: </w:t>
      </w:r>
    </w:p>
    <w:p w:rsidR="00C81EC2" w:rsidRPr="00C81EC2" w:rsidRDefault="00C81EC2" w:rsidP="00C81EC2">
      <w:pPr>
        <w:shd w:val="clear" w:color="auto" w:fill="FFFFFF"/>
        <w:spacing w:after="15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C81EC2" w:rsidRPr="00C81EC2" w:rsidRDefault="00C81EC2" w:rsidP="00C81EC2">
      <w:pPr>
        <w:numPr>
          <w:ilvl w:val="0"/>
          <w:numId w:val="3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 за образуване на местна коалиция от 12.09.2019г.;</w:t>
      </w:r>
    </w:p>
    <w:p w:rsidR="00C81EC2" w:rsidRPr="00C81EC2" w:rsidRDefault="00C81EC2" w:rsidP="00C81EC2">
      <w:pPr>
        <w:numPr>
          <w:ilvl w:val="0"/>
          <w:numId w:val="3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Образец от подписа на представляващия местната коалиция;</w:t>
      </w:r>
    </w:p>
    <w:p w:rsidR="00C81EC2" w:rsidRPr="00C81EC2" w:rsidRDefault="00C81EC2" w:rsidP="00C81EC2">
      <w:pPr>
        <w:numPr>
          <w:ilvl w:val="0"/>
          <w:numId w:val="3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Пълномощно от представляващия БСДП Йордан Ангелов </w:t>
      </w:r>
      <w:proofErr w:type="spellStart"/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Нихризов</w:t>
      </w:r>
      <w:proofErr w:type="spellEnd"/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Димитър Тодоров Янев;</w:t>
      </w:r>
    </w:p>
    <w:p w:rsidR="00C81EC2" w:rsidRPr="00C81EC2" w:rsidRDefault="00C81EC2" w:rsidP="00C81EC2">
      <w:pPr>
        <w:numPr>
          <w:ilvl w:val="0"/>
          <w:numId w:val="3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Пълномощно с изх. № 69/17.08.2019г. от Елена </w:t>
      </w:r>
      <w:proofErr w:type="spellStart"/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Нонева</w:t>
      </w:r>
      <w:proofErr w:type="spellEnd"/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председател на Политическо Движение Социалдемократи;</w:t>
      </w:r>
    </w:p>
    <w:p w:rsidR="00C81EC2" w:rsidRDefault="00C81EC2" w:rsidP="00C81EC2">
      <w:pPr>
        <w:numPr>
          <w:ilvl w:val="0"/>
          <w:numId w:val="3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Пълномощно от Веселин </w:t>
      </w:r>
      <w:proofErr w:type="spellStart"/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Марешки</w:t>
      </w:r>
      <w:proofErr w:type="spellEnd"/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– председател и представляващ ПП „ВОЛЯ“. </w:t>
      </w:r>
    </w:p>
    <w:p w:rsidR="006A0696" w:rsidRPr="00C81EC2" w:rsidRDefault="006A0696" w:rsidP="00C81EC2">
      <w:pPr>
        <w:numPr>
          <w:ilvl w:val="0"/>
          <w:numId w:val="3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Удостоверение за банкова сметка.</w:t>
      </w:r>
    </w:p>
    <w:p w:rsidR="00C81EC2" w:rsidRPr="00C81EC2" w:rsidRDefault="00C81EC2" w:rsidP="00C81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</w:t>
      </w: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C81EC2" w:rsidRPr="00C81EC2" w:rsidRDefault="00C81EC2" w:rsidP="00C81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148,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</w:t>
      </w:r>
    </w:p>
    <w:p w:rsidR="00F568DC" w:rsidRPr="00F52D98" w:rsidRDefault="00F568DC" w:rsidP="00C81EC2">
      <w:pPr>
        <w:shd w:val="clear" w:color="auto" w:fill="FEFEFE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3E16" w:rsidRPr="00F52D98" w:rsidRDefault="00333E16" w:rsidP="004975C0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Има ли други предложения? Не се направиха предложения и се пристъпи към поименно гласуване. </w:t>
      </w:r>
    </w:p>
    <w:p w:rsidR="00C81EC2" w:rsidRPr="00F52D98" w:rsidRDefault="00333E16" w:rsidP="00C81EC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</w:t>
      </w:r>
      <w:r w:rsidR="00C81EC2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Славея Костадинова</w:t>
      </w:r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 w:rsidR="00C81EC2"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 w:rsidR="00C81EC2"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="00C81EC2"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 w:rsidR="00C81E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1EC2"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 w:rsidR="00C81E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1EC2"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 w:rsidR="00C81E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1EC2"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1EC2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="00C81EC2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1EC2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="00C81EC2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1EC2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C81EC2" w:rsidRDefault="00C81EC2" w:rsidP="00C81EC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E16" w:rsidRPr="00F52D98" w:rsidRDefault="00333E16" w:rsidP="00C81EC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333E16" w:rsidRPr="00F52D98" w:rsidRDefault="00333E16" w:rsidP="004975C0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333E16" w:rsidRDefault="00333E16" w:rsidP="004975C0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Р Е Ш </w:t>
      </w:r>
      <w:proofErr w:type="gramStart"/>
      <w:r w:rsidRPr="00F52D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И :</w:t>
      </w:r>
      <w:proofErr w:type="gramEnd"/>
    </w:p>
    <w:p w:rsidR="00C81EC2" w:rsidRPr="00C81EC2" w:rsidRDefault="00C81EC2" w:rsidP="00C81EC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на местна коалиция „ВОЛЯ“ (ПОЛИТИЧЕСКО ДВИЖЕНИЕ СОЦИАЛДЕМОКРАТИ БЪЛГАРСКА СОЦИАЛДЕМОКРАТИЧЕСКА ПАРТИЯ)  в изборите за общински съветници и кметове на 27 октомври 2019г. </w:t>
      </w:r>
      <w:r w:rsidRPr="00C81E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 кмет на Община Хасково</w:t>
      </w: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C81EC2" w:rsidRPr="00C81EC2" w:rsidRDefault="008557F3" w:rsidP="00C81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0A1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точка пета от дневния ред докладва председателят: Колеги, </w:t>
      </w:r>
      <w:r w:rsidR="00C81EC2"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постъпило е заявление с вх. № 2/14.09.2019г. в 13:05 часа за регистрация (Приложение №45-МИ) на местна коалиция „ВОЛЯ“ (ПОЛИТИЧЕСКО ДВИЖЕНИЕ СОЦИАЛДЕМОКРАТИ БЪЛГАРСКА СОЦИАЛДЕМОКРАТИЧЕСКА ПАРТИЯ)“, представлявана от Златко Лозев Костов в изборите за общински съветници и кметове на 27 октомври 2019г. за кмет на кметство на Община Хасково, както следва: Широка поляна- кметство, Гарваново – кметство, Въгларово – кметство, Клокотница – кметство, Стамболийски – кметство, Узунджово – кметство, Нова надежда – кметство, Гълъбец – кметство, Брягово – кметство, Динево – кметство, Криво поле – кметство, Елена – кметство, Малево – кметство, Книжовник – кметство, Корен – кметство, Маслиново – кметство, Войводово – кметство, Орлово – кметство, Мандра – кметство, Големанци – кметство, Долно Големанци – кметство, Зорница – кметство, Конуш – кметство, Тракиец – кметство, Козлец – кметство, Текето - кметство</w:t>
      </w:r>
    </w:p>
    <w:p w:rsidR="00C81EC2" w:rsidRPr="00C81EC2" w:rsidRDefault="00C81EC2" w:rsidP="00C81E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заявлението са приложени </w:t>
      </w: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изискуемите документи съгласно чл. 148, ал. 5 от ИК, а именно: </w:t>
      </w:r>
    </w:p>
    <w:p w:rsidR="00C81EC2" w:rsidRPr="00C81EC2" w:rsidRDefault="00C81EC2" w:rsidP="00C81EC2">
      <w:pPr>
        <w:shd w:val="clear" w:color="auto" w:fill="FFFFFF"/>
        <w:spacing w:after="15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C81EC2" w:rsidRPr="00C81EC2" w:rsidRDefault="00C81EC2" w:rsidP="00C81EC2">
      <w:pPr>
        <w:numPr>
          <w:ilvl w:val="0"/>
          <w:numId w:val="3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 за образуване на местна коалиция от 12.09.2019г.;</w:t>
      </w:r>
    </w:p>
    <w:p w:rsidR="00C81EC2" w:rsidRPr="00C81EC2" w:rsidRDefault="00C81EC2" w:rsidP="00C81EC2">
      <w:pPr>
        <w:numPr>
          <w:ilvl w:val="0"/>
          <w:numId w:val="3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Образец от подписа на представляващия местната коалиция;</w:t>
      </w:r>
    </w:p>
    <w:p w:rsidR="00C81EC2" w:rsidRPr="00C81EC2" w:rsidRDefault="00C81EC2" w:rsidP="00C81EC2">
      <w:pPr>
        <w:numPr>
          <w:ilvl w:val="0"/>
          <w:numId w:val="3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Пълномощно от представляващия БСДП Йордан Ангелов </w:t>
      </w:r>
      <w:proofErr w:type="spellStart"/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Нихризов</w:t>
      </w:r>
      <w:proofErr w:type="spellEnd"/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Димитър Тодоров Янев;</w:t>
      </w:r>
    </w:p>
    <w:p w:rsidR="00C81EC2" w:rsidRPr="00C81EC2" w:rsidRDefault="00C81EC2" w:rsidP="00C81EC2">
      <w:pPr>
        <w:numPr>
          <w:ilvl w:val="0"/>
          <w:numId w:val="3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Пълномощно с изх. № 69/17.08.2019г. от Елена </w:t>
      </w:r>
      <w:proofErr w:type="spellStart"/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Нонева</w:t>
      </w:r>
      <w:proofErr w:type="spellEnd"/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председател на Политическо Движение Социалдемократи;</w:t>
      </w:r>
    </w:p>
    <w:p w:rsidR="00C81EC2" w:rsidRDefault="00C81EC2" w:rsidP="00C81EC2">
      <w:pPr>
        <w:numPr>
          <w:ilvl w:val="0"/>
          <w:numId w:val="3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Пълномощно от Веселин </w:t>
      </w:r>
      <w:proofErr w:type="spellStart"/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Марешки</w:t>
      </w:r>
      <w:proofErr w:type="spellEnd"/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– председател и представляващ ПП „ВОЛЯ“. </w:t>
      </w:r>
    </w:p>
    <w:p w:rsidR="006A0696" w:rsidRPr="00C81EC2" w:rsidRDefault="006A0696" w:rsidP="00C81EC2">
      <w:pPr>
        <w:numPr>
          <w:ilvl w:val="0"/>
          <w:numId w:val="33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Удостоверение за банкова сметка.</w:t>
      </w:r>
    </w:p>
    <w:p w:rsidR="00C81EC2" w:rsidRPr="00C81EC2" w:rsidRDefault="00C81EC2" w:rsidP="00C81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</w:t>
      </w: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C81EC2" w:rsidRPr="00C81EC2" w:rsidRDefault="00C81EC2" w:rsidP="00C81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Налице са изискванията на чл. 148,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</w:t>
      </w:r>
    </w:p>
    <w:p w:rsidR="000A13DE" w:rsidRPr="00C81EC2" w:rsidRDefault="000A13DE" w:rsidP="00C81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557F3" w:rsidRPr="00F52D98" w:rsidRDefault="008557F3" w:rsidP="000A13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C81EC2" w:rsidRPr="00F52D98" w:rsidRDefault="008557F3" w:rsidP="00C81EC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</w:t>
      </w:r>
      <w:r w:rsidR="00C81EC2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Славея Костадинова</w:t>
      </w:r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 w:rsidR="00C81EC2"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 w:rsidR="00C81EC2"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="00C81EC2"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 w:rsidR="00C81E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1EC2"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 w:rsidR="00C81E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1EC2"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 w:rsidR="00C81E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1EC2"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1EC2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="00C81EC2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1EC2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="00C81EC2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1EC2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8557F3" w:rsidRPr="00F52D98" w:rsidRDefault="008557F3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7F3" w:rsidRPr="00F52D98" w:rsidRDefault="008557F3" w:rsidP="004975C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8557F3" w:rsidRPr="00F52D98" w:rsidRDefault="008557F3" w:rsidP="004975C0">
      <w:pPr>
        <w:spacing w:after="200" w:line="276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8557F3" w:rsidRPr="008557F3" w:rsidRDefault="008557F3" w:rsidP="004975C0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Р Е Ш </w:t>
      </w:r>
      <w:proofErr w:type="gramStart"/>
      <w:r w:rsidRPr="00855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И :</w:t>
      </w:r>
      <w:proofErr w:type="gramEnd"/>
    </w:p>
    <w:p w:rsidR="00C81EC2" w:rsidRPr="00C81EC2" w:rsidRDefault="00C81EC2" w:rsidP="00C81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на местна коалиция „ВОЛЯ“ (ПОЛИТИЧЕСКО ДВИЖЕНИЕ СОЦИАЛДЕМОКРАТИ БЪЛГАРСКА СОЦИАЛДЕМОКРАТИЧЕСКА ПАРТИЯ)  в изборите за общински съветници и кметове на 27 октомври 2019г. </w:t>
      </w:r>
      <w:r w:rsidRPr="00C81E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кмет на кметство на</w:t>
      </w: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81E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 Хасково.</w:t>
      </w:r>
    </w:p>
    <w:p w:rsidR="008557F3" w:rsidRPr="00C81EC2" w:rsidRDefault="008557F3" w:rsidP="004975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C81EC2" w:rsidRPr="00C81EC2" w:rsidRDefault="008557F3" w:rsidP="00C81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По точка шеста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дневния ред докладва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председателят: Колеги, </w:t>
      </w:r>
      <w:r w:rsidR="00E2039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="00C81EC2"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остъпило е заявление с вх. № 3/14.09.2019г. в 13:10 часа за регистрация (Приложение №45-МИ) на местна коалиция „ВОЛЯ“ (ПОЛИТИЧЕСКО ДВИЖЕНИЕ СОЦИАЛДЕМОКРАТИ БЪЛГАРСКА СОЦИАЛДЕМОКРАТИЧЕСКА ПАРТИЯ)“, представлявана от Златко Лозев Костов в изборите за общински съветници и кметове на 27 октомври 2019г. за общински съветници на Община Хасково.</w:t>
      </w:r>
    </w:p>
    <w:p w:rsidR="00C81EC2" w:rsidRPr="00C81EC2" w:rsidRDefault="00C81EC2" w:rsidP="00C81EC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заявлението са приложени </w:t>
      </w: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изискуемите документи съгласно чл. 148, ал. 5 от ИК, а именно: </w:t>
      </w:r>
    </w:p>
    <w:p w:rsidR="00C81EC2" w:rsidRPr="00C81EC2" w:rsidRDefault="00C81EC2" w:rsidP="00C81EC2">
      <w:pPr>
        <w:shd w:val="clear" w:color="auto" w:fill="FFFFFF"/>
        <w:spacing w:after="15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C81EC2" w:rsidRPr="00C81EC2" w:rsidRDefault="00C81EC2" w:rsidP="00C81EC2">
      <w:pPr>
        <w:numPr>
          <w:ilvl w:val="0"/>
          <w:numId w:val="3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 за образуване на местна коалиция от 12.09.2019г.;</w:t>
      </w:r>
    </w:p>
    <w:p w:rsidR="00C81EC2" w:rsidRPr="00C81EC2" w:rsidRDefault="00C81EC2" w:rsidP="00C81EC2">
      <w:pPr>
        <w:numPr>
          <w:ilvl w:val="0"/>
          <w:numId w:val="3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Образец от подписа на представляващия местната коалиция;</w:t>
      </w:r>
    </w:p>
    <w:p w:rsidR="00C81EC2" w:rsidRPr="00C81EC2" w:rsidRDefault="00C81EC2" w:rsidP="00C81EC2">
      <w:pPr>
        <w:numPr>
          <w:ilvl w:val="0"/>
          <w:numId w:val="3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Пълномощно от представляващия БСДП Йордан Ангелов </w:t>
      </w:r>
      <w:proofErr w:type="spellStart"/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Нихризов</w:t>
      </w:r>
      <w:proofErr w:type="spellEnd"/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Димитър Тодоров Янев;</w:t>
      </w:r>
    </w:p>
    <w:p w:rsidR="00C81EC2" w:rsidRPr="00C81EC2" w:rsidRDefault="00C81EC2" w:rsidP="00C81EC2">
      <w:pPr>
        <w:numPr>
          <w:ilvl w:val="0"/>
          <w:numId w:val="3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Пълномощно с изх. № 69/17.08.2019г. от Елена </w:t>
      </w:r>
      <w:proofErr w:type="spellStart"/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Нонева</w:t>
      </w:r>
      <w:proofErr w:type="spellEnd"/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 председател на Политическо Движение Социалдемократи;</w:t>
      </w:r>
    </w:p>
    <w:p w:rsidR="00C81EC2" w:rsidRDefault="00C81EC2" w:rsidP="00C81EC2">
      <w:pPr>
        <w:numPr>
          <w:ilvl w:val="0"/>
          <w:numId w:val="3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Пълномощно от Веселин </w:t>
      </w:r>
      <w:proofErr w:type="spellStart"/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Марешки</w:t>
      </w:r>
      <w:proofErr w:type="spellEnd"/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– председател и представляващ ПП „ВОЛЯ“. </w:t>
      </w:r>
    </w:p>
    <w:p w:rsidR="006A0696" w:rsidRPr="00C81EC2" w:rsidRDefault="006A0696" w:rsidP="00C81EC2">
      <w:pPr>
        <w:numPr>
          <w:ilvl w:val="0"/>
          <w:numId w:val="34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Удостоверение за банкова сметка.</w:t>
      </w:r>
    </w:p>
    <w:p w:rsidR="00C81EC2" w:rsidRPr="00C81EC2" w:rsidRDefault="00C81EC2" w:rsidP="00C81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            </w:t>
      </w: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C81EC2" w:rsidRPr="00C81EC2" w:rsidRDefault="00C81EC2" w:rsidP="00C81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148,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</w:t>
      </w:r>
    </w:p>
    <w:p w:rsidR="008557F3" w:rsidRPr="008557F3" w:rsidRDefault="008557F3" w:rsidP="00C81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C81EC2" w:rsidRPr="00F52D98" w:rsidRDefault="008557F3" w:rsidP="00C81EC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</w:t>
      </w:r>
      <w:r w:rsidR="00C81EC2"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Славея Костадинова</w:t>
      </w:r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 w:rsidR="00C81EC2"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 w:rsidR="00C81EC2"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="00C81EC2"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 w:rsidR="00C81E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1EC2"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 w:rsidR="00C81E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1EC2"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EC2"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 w:rsidR="00C81E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1EC2"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1EC2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="00C81EC2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1EC2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="00C81EC2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1EC2"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8557F3" w:rsidRPr="008557F3" w:rsidRDefault="008557F3" w:rsidP="004975C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7F3" w:rsidRPr="008557F3" w:rsidRDefault="008557F3" w:rsidP="004975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8557F3" w:rsidRPr="008557F3" w:rsidRDefault="008557F3" w:rsidP="004975C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8557F3" w:rsidRPr="008557F3" w:rsidRDefault="008557F3" w:rsidP="004975C0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И :</w:t>
      </w:r>
    </w:p>
    <w:p w:rsidR="00C81EC2" w:rsidRPr="00C81EC2" w:rsidRDefault="00C81EC2" w:rsidP="00C81E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на местна коалиция „ВОЛЯ“ (ПОЛИТИЧЕСКО ДВИЖЕНИЕ СОЦИАЛДЕМОКРАТИ БЪЛГАРСКА СОЦИАЛДЕМОКРАТИЧЕСКА ПАРТИЯ)  в изборите за общински съветници и кметове на 27 октомври 2019г</w:t>
      </w:r>
      <w:r w:rsidRPr="00C81E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за общински съветници на</w:t>
      </w:r>
      <w:r w:rsidRPr="00C81EC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C81E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Община Хасково.</w:t>
      </w:r>
    </w:p>
    <w:p w:rsidR="0093019C" w:rsidRPr="0093019C" w:rsidRDefault="0093019C" w:rsidP="009301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По точка седма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дневния ред докладва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председателят: Колеги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остъпило е заявление с вх. № 30/14.09.2019г. в 16:15 часа за регистрация (Приложение №44-МИ) на ПП „ДЕМОКРАТИ ЗА ОТГОВОРНОСТ, СВОБОДА И ТОЛЕРАНТНОСТ“, представлявана от Лютви Ахмед Местан чрез Румен Боянов Райчев в изборите за общински съветници и кметове на 27 октомври 2019г. за кмет на Община Хасково.</w:t>
      </w:r>
    </w:p>
    <w:p w:rsidR="0093019C" w:rsidRPr="0093019C" w:rsidRDefault="0093019C" w:rsidP="009301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заявлението са приложени </w:t>
      </w: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изискуемите документи съгласно чл. 147, ал. 5 от ИК, а именно: </w:t>
      </w:r>
    </w:p>
    <w:p w:rsidR="0093019C" w:rsidRPr="0093019C" w:rsidRDefault="0093019C" w:rsidP="0093019C">
      <w:pPr>
        <w:shd w:val="clear" w:color="auto" w:fill="FFFFFF"/>
        <w:spacing w:after="15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3019C" w:rsidRPr="0093019C" w:rsidRDefault="0093019C" w:rsidP="0093019C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от представляващия ПП „ДОСТ“.</w:t>
      </w:r>
    </w:p>
    <w:p w:rsidR="0093019C" w:rsidRPr="0093019C" w:rsidRDefault="0093019C" w:rsidP="00930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3019C" w:rsidRPr="0093019C" w:rsidRDefault="0093019C" w:rsidP="00930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93019C" w:rsidRPr="0093019C" w:rsidRDefault="0093019C" w:rsidP="009301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</w:t>
      </w:r>
    </w:p>
    <w:p w:rsidR="0093019C" w:rsidRPr="008557F3" w:rsidRDefault="0093019C" w:rsidP="009301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93019C" w:rsidRPr="00F52D98" w:rsidRDefault="0093019C" w:rsidP="009301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Славея Костадинова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lastRenderedPageBreak/>
        <w:t>Бостанджие</w:t>
      </w:r>
      <w:r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93019C" w:rsidRPr="008557F3" w:rsidRDefault="0093019C" w:rsidP="009301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9C" w:rsidRPr="008557F3" w:rsidRDefault="0093019C" w:rsidP="009301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93019C" w:rsidRPr="008557F3" w:rsidRDefault="0093019C" w:rsidP="0093019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93019C" w:rsidRPr="008557F3" w:rsidRDefault="0093019C" w:rsidP="0093019C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И :</w:t>
      </w:r>
    </w:p>
    <w:p w:rsidR="0093019C" w:rsidRPr="0093019C" w:rsidRDefault="0093019C" w:rsidP="0093019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ПП „ДЕМОКРАТИ ЗА ОТГОВОРНОСТ, СВОБОДА И ТОЛЕРАНТНОСТ“, в изборите за общински съветници и кметове на 27 октомври 2019г. </w:t>
      </w:r>
      <w:r w:rsidRPr="009301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 кмет на Община Хасково</w:t>
      </w: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93019C" w:rsidRPr="0093019C" w:rsidRDefault="0093019C" w:rsidP="009301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По точка осма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дневния ред докладва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председателят: Колеги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01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остъпило е заявление с вх. № 31/14.09.2019г. в 16:20 часа за регистрация (Приложение №44-МИ) на ПП „ДЕМОКРАТИ ЗА ОТГОВОРНОСТ, СВОБОДА И ТОЛЕРАНТНОСТ“, представлявана от Лютви Ахмед Местан чрез Румен Боянов Райчев в изборите за общински съветници и кметове на 27 октомври 2019г. за кмет на Община Хасково.</w:t>
      </w:r>
    </w:p>
    <w:p w:rsidR="0093019C" w:rsidRPr="0093019C" w:rsidRDefault="0093019C" w:rsidP="009301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заявлението са приложени </w:t>
      </w: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изискуемите документи съгласно чл. 147, ал. 5 от ИК, а именно: </w:t>
      </w:r>
    </w:p>
    <w:p w:rsidR="0093019C" w:rsidRPr="0093019C" w:rsidRDefault="0093019C" w:rsidP="0093019C">
      <w:pPr>
        <w:shd w:val="clear" w:color="auto" w:fill="FFFFFF"/>
        <w:spacing w:after="15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3019C" w:rsidRPr="0093019C" w:rsidRDefault="0093019C" w:rsidP="0093019C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от представляващия ПП „ДОСТ“.</w:t>
      </w:r>
    </w:p>
    <w:p w:rsidR="0093019C" w:rsidRPr="0093019C" w:rsidRDefault="0093019C" w:rsidP="00930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3019C" w:rsidRPr="0093019C" w:rsidRDefault="0093019C" w:rsidP="00930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93019C" w:rsidRPr="0093019C" w:rsidRDefault="0093019C" w:rsidP="009301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</w:t>
      </w:r>
    </w:p>
    <w:p w:rsidR="0093019C" w:rsidRPr="008557F3" w:rsidRDefault="0093019C" w:rsidP="009301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93019C" w:rsidRPr="00F52D98" w:rsidRDefault="0093019C" w:rsidP="009301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Славея Костадинова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93019C" w:rsidRPr="008557F3" w:rsidRDefault="0093019C" w:rsidP="009301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9C" w:rsidRPr="008557F3" w:rsidRDefault="0093019C" w:rsidP="009301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93019C" w:rsidRPr="008557F3" w:rsidRDefault="0093019C" w:rsidP="0093019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93019C" w:rsidRPr="008557F3" w:rsidRDefault="0093019C" w:rsidP="0093019C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И :</w:t>
      </w:r>
    </w:p>
    <w:p w:rsidR="0093019C" w:rsidRPr="0093019C" w:rsidRDefault="0093019C" w:rsidP="0093019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ПП „ДЕМОКРАТИ ЗА ОТГОВОРНОСТ, СВОБОДА И ТОЛЕРАНТНОСТ“, в изборите за общински съветници и кметове на 27 октомври 2019г. </w:t>
      </w:r>
      <w:r w:rsidRPr="009301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за </w:t>
      </w:r>
      <w:r w:rsidRPr="009301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общински съветници</w:t>
      </w:r>
      <w:r w:rsidRPr="009301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на Община Хасково</w:t>
      </w: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E20393" w:rsidRDefault="00E20393" w:rsidP="004975C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3019C" w:rsidRPr="0093019C" w:rsidRDefault="0093019C" w:rsidP="009301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точка девета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дневния ред докладва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председателят: Колеги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01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остъпило е заявление с вх. № 32/14.09.2019г. в 16:25 часа за регистрация (Приложение №44-МИ) на ПП „ДЕМОКРАТИ ЗА ОТГОВОРНОСТ, СВОБОДА И ТОЛЕРАНТНОСТ“, представлявана от Лютви Ахмед Местан чрез Румен Боянов Райчев в изборите за общински съветници и кметове на 27 октомври 2019г. за кмет на кметство на Община Хасково, както следва: кметство Войводово, кметство Големанци, кметство Долно Големанци, кметство Зорница, кметство Козлец, кметство Криво поле, кметство Широка поляна, с. Въгларово, с. Маслиново.</w:t>
      </w:r>
    </w:p>
    <w:p w:rsidR="0093019C" w:rsidRPr="0093019C" w:rsidRDefault="0093019C" w:rsidP="009301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заявлението са приложени </w:t>
      </w: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изискуемите документи съгласно чл. 147, ал. 5 от ИК, а именно: </w:t>
      </w:r>
    </w:p>
    <w:p w:rsidR="0093019C" w:rsidRPr="0093019C" w:rsidRDefault="0093019C" w:rsidP="0093019C">
      <w:pPr>
        <w:shd w:val="clear" w:color="auto" w:fill="FFFFFF"/>
        <w:spacing w:after="15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3019C" w:rsidRPr="0093019C" w:rsidRDefault="0093019C" w:rsidP="0093019C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от представляващия ПП „ДОСТ“.</w:t>
      </w:r>
    </w:p>
    <w:p w:rsidR="0093019C" w:rsidRPr="0093019C" w:rsidRDefault="0093019C" w:rsidP="00930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3019C" w:rsidRPr="0093019C" w:rsidRDefault="0093019C" w:rsidP="00930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93019C" w:rsidRPr="0093019C" w:rsidRDefault="0093019C" w:rsidP="009301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</w:t>
      </w:r>
    </w:p>
    <w:p w:rsidR="0093019C" w:rsidRPr="008557F3" w:rsidRDefault="0093019C" w:rsidP="009301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93019C" w:rsidRPr="00F52D98" w:rsidRDefault="0093019C" w:rsidP="009301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Славея Костадинова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93019C" w:rsidRPr="008557F3" w:rsidRDefault="0093019C" w:rsidP="009301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9C" w:rsidRPr="008557F3" w:rsidRDefault="0093019C" w:rsidP="009301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93019C" w:rsidRPr="008557F3" w:rsidRDefault="0093019C" w:rsidP="0093019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93019C" w:rsidRPr="008557F3" w:rsidRDefault="0093019C" w:rsidP="0093019C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И :</w:t>
      </w:r>
    </w:p>
    <w:p w:rsidR="0093019C" w:rsidRPr="0093019C" w:rsidRDefault="0093019C" w:rsidP="0093019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301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ПП „ДЕМОКРАТИ ЗА ОТГОВОРНОСТ, СВОБОДА И ТОЛЕРАНТНОСТ“, в изборите за общински съветници и кметове на 27 октомври 2019г. </w:t>
      </w:r>
      <w:r w:rsidRPr="0093019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 кмет на кметство Община Хасково</w:t>
      </w:r>
      <w:r w:rsidRPr="0093019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93019C" w:rsidRPr="0093019C" w:rsidRDefault="0093019C" w:rsidP="009301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точка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сета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дневния ред докладва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председателят: Колеги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остъпило е заявление с вх. № 33/14.09.2019г. в 16:40 часа за регистрация (Приложение №44-МИ) на ПП „ВМРО – БЪЛГАРСКО НАЦИОНАЛНО ДВИЖЕНИЕ“, представлявана от Красимир Дончев Каракачанов чрез Недялка Тошкова Иванова в изборите за общински съветници и кметове на 27 октомври 2019г. за кмет на Община Хасково.</w:t>
      </w:r>
    </w:p>
    <w:p w:rsidR="0093019C" w:rsidRPr="0093019C" w:rsidRDefault="0093019C" w:rsidP="009301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заявлението са приложени </w:t>
      </w: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изискуемите документи съгласно чл. 147, ал. 5 от ИК, а именно: </w:t>
      </w:r>
    </w:p>
    <w:p w:rsidR="0093019C" w:rsidRPr="0093019C" w:rsidRDefault="0093019C" w:rsidP="0093019C">
      <w:pPr>
        <w:shd w:val="clear" w:color="auto" w:fill="FFFFFF"/>
        <w:spacing w:after="15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3019C" w:rsidRPr="0093019C" w:rsidRDefault="0093019C" w:rsidP="0093019C">
      <w:pPr>
        <w:numPr>
          <w:ilvl w:val="0"/>
          <w:numId w:val="3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от представляващия ПП „ВМРО – БЪЛГАРСКО НАЦИОНАЛНО ДВИЖЕНИЕ.</w:t>
      </w:r>
    </w:p>
    <w:p w:rsidR="0093019C" w:rsidRPr="0093019C" w:rsidRDefault="0093019C" w:rsidP="00930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</w:t>
      </w: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93019C" w:rsidRPr="0093019C" w:rsidRDefault="0093019C" w:rsidP="009301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</w:t>
      </w:r>
    </w:p>
    <w:p w:rsidR="00044A20" w:rsidRPr="008557F3" w:rsidRDefault="00044A20" w:rsidP="00044A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93019C" w:rsidRPr="00F52D98" w:rsidRDefault="0093019C" w:rsidP="009301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Славея Костадинова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93019C" w:rsidRPr="008557F3" w:rsidRDefault="0093019C" w:rsidP="0093019C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19C" w:rsidRPr="008557F3" w:rsidRDefault="0093019C" w:rsidP="0093019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93019C" w:rsidRPr="008557F3" w:rsidRDefault="0093019C" w:rsidP="0093019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0A55EC" w:rsidRPr="0093019C" w:rsidRDefault="0093019C" w:rsidP="0093019C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И :</w:t>
      </w:r>
    </w:p>
    <w:p w:rsidR="0093019C" w:rsidRPr="0093019C" w:rsidRDefault="0093019C" w:rsidP="009301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ПП „ВМРО – БЪЛГАРСКО НАЦИОНАЛНО ДВИЖЕНИЕ“ в изборите за общински съветници и кметове на 27 октомври 2019г. </w:t>
      </w:r>
      <w:r w:rsidRPr="009301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 кмет на Община Хасково</w:t>
      </w: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93019C" w:rsidRPr="0093019C" w:rsidRDefault="0093019C" w:rsidP="009301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точка единадесета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дневния ред докладва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председателят: Колеги</w:t>
      </w:r>
      <w:r w:rsidRPr="00930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остъпило е заявление с вх. № 34/14.09.2019г. в 16:45 часа за регистрация (Приложение №44-МИ) на ПП „ВМРО – БЪЛГАРСКО НАЦИОНАЛНО ДВИЖЕНИЕ“, представлявана от Красимир Дончев Каракачанов чрез Недялка Тошкова Иванова в изборите за общински съветници и кметове на 27 октомври 2019г. за общински съветници на Община Хасково.</w:t>
      </w:r>
    </w:p>
    <w:p w:rsidR="0093019C" w:rsidRPr="0093019C" w:rsidRDefault="0093019C" w:rsidP="009301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заявлението са приложени </w:t>
      </w: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изискуемите документи съгласно чл. 147, ал. 5 от ИК, а именно: </w:t>
      </w:r>
    </w:p>
    <w:p w:rsidR="0093019C" w:rsidRPr="0093019C" w:rsidRDefault="0093019C" w:rsidP="0093019C">
      <w:pPr>
        <w:shd w:val="clear" w:color="auto" w:fill="FFFFFF"/>
        <w:spacing w:after="15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3019C" w:rsidRDefault="0093019C" w:rsidP="0093019C">
      <w:pPr>
        <w:numPr>
          <w:ilvl w:val="0"/>
          <w:numId w:val="3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от представляващия ПП „ВМРО – БЪЛГАРСКО НАЦИОНАЛНО ДВИЖЕНИЕ.</w:t>
      </w:r>
    </w:p>
    <w:p w:rsidR="00044A20" w:rsidRPr="0093019C" w:rsidRDefault="00044A20" w:rsidP="00044A20">
      <w:pPr>
        <w:shd w:val="clear" w:color="auto" w:fill="FFFFFF"/>
        <w:spacing w:after="15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93019C" w:rsidRPr="0093019C" w:rsidRDefault="0093019C" w:rsidP="00930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</w:t>
      </w: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93019C" w:rsidRPr="0093019C" w:rsidRDefault="0093019C" w:rsidP="009301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3019C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</w:t>
      </w:r>
    </w:p>
    <w:p w:rsidR="00044A20" w:rsidRPr="008557F3" w:rsidRDefault="00044A20" w:rsidP="00044A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044A20" w:rsidRPr="00F52D98" w:rsidRDefault="00044A20" w:rsidP="00044A2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Гласували „ЗА-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Славея Костадинова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044A20" w:rsidRPr="008557F3" w:rsidRDefault="00044A20" w:rsidP="00044A2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A20" w:rsidRPr="008557F3" w:rsidRDefault="00044A20" w:rsidP="00044A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044A20" w:rsidRPr="008557F3" w:rsidRDefault="00044A20" w:rsidP="00044A2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044A20" w:rsidRPr="0093019C" w:rsidRDefault="00044A20" w:rsidP="00044A20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И :</w:t>
      </w:r>
    </w:p>
    <w:p w:rsidR="00044A20" w:rsidRPr="00044A20" w:rsidRDefault="00044A20" w:rsidP="00044A2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44A2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ПП „ВМРО – БЪЛГАРСКО НАЦИОНАЛНО ДВИЖЕНИЕ“ в изборите за общински съветници и кметове на 27 октомври 2019г. </w:t>
      </w:r>
      <w:r w:rsidRPr="00044A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 общински съветници на Община Хасково</w:t>
      </w:r>
      <w:r w:rsidRPr="00044A2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044A20" w:rsidRPr="00044A20" w:rsidRDefault="00044A20" w:rsidP="00044A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точка дванадесета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дневния ред докладва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председателят: Колеги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44A2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 w:rsidRPr="00044A2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остъпило е заявление с вх. № 35/14.09.2019г. в 16:47 часа за регистрация (Приложение №44-МИ) на ПП „ВМРО – БЪЛГАРСКО НАЦИОНАЛНО ДВИЖЕНИЕ“, представлявана от Красимир Дончев Каракачанов чрез Недялка Тошкова Иванова в изборите за общински съветници и кметове на 27 октомври 2019г. за кмет на кметство на Община Хасково за с. Мандра.</w:t>
      </w:r>
    </w:p>
    <w:p w:rsidR="00044A20" w:rsidRDefault="00044A20" w:rsidP="00044A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4A2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Към заявлението са приложени </w:t>
      </w:r>
      <w:r w:rsidRPr="00044A2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изискуемите документи съгласно чл. 147, ал. 5 от ИК, а именно: </w:t>
      </w:r>
    </w:p>
    <w:p w:rsidR="00044A20" w:rsidRPr="00044A20" w:rsidRDefault="00044A20" w:rsidP="00044A2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44A20" w:rsidRDefault="00044A20" w:rsidP="00044A20">
      <w:pPr>
        <w:numPr>
          <w:ilvl w:val="0"/>
          <w:numId w:val="4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44A2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от представляващия ПП „ВМРО – БЪЛГАРСКО НАЦИОНАЛНО ДВИЖЕНИЕ.</w:t>
      </w:r>
    </w:p>
    <w:p w:rsidR="00044A20" w:rsidRPr="00044A20" w:rsidRDefault="00044A20" w:rsidP="00044A20">
      <w:pPr>
        <w:shd w:val="clear" w:color="auto" w:fill="FFFFFF"/>
        <w:spacing w:after="15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044A20" w:rsidRPr="00044A20" w:rsidRDefault="00044A20" w:rsidP="00044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4A2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          </w:t>
      </w:r>
      <w:r w:rsidRPr="00044A20">
        <w:rPr>
          <w:rFonts w:ascii="Times New Roman" w:eastAsia="Times New Roman" w:hAnsi="Times New Roman" w:cs="Times New Roman"/>
          <w:color w:val="333333"/>
          <w:sz w:val="28"/>
          <w:szCs w:val="28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044A20" w:rsidRPr="00044A20" w:rsidRDefault="00044A20" w:rsidP="00044A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44A20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Налице са изискванията на чл. 147, ал. 6 от ИК и Решение № 936-МИ от 02 септември 2019 г. на ЦИК за регистрация на партии, коалиции в ОИК за участие в изборите за общински съветници и за кметове на 27 октомври 2019 г.</w:t>
      </w:r>
    </w:p>
    <w:p w:rsidR="00044A20" w:rsidRPr="008557F3" w:rsidRDefault="00044A20" w:rsidP="00044A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ли други предложения? Не се направиха предложения и се пристъпи към поименно гласуване. </w:t>
      </w:r>
    </w:p>
    <w:p w:rsidR="00044A20" w:rsidRPr="00F52D98" w:rsidRDefault="00044A20" w:rsidP="00044A2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Гласували „ЗА-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Славея Костадинова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Лейла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</w:rPr>
        <w:t xml:space="preserve"> Айнур Елмаз, Христиана Кирилова Керанова, Добри Григоров Рангелов, Иван Желязков Попов, Петя Ангелова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</w:rPr>
        <w:t>Бостанджие</w:t>
      </w:r>
      <w:r>
        <w:rPr>
          <w:rFonts w:ascii="Times New Roman" w:eastAsia="Times New Roman" w:hAnsi="Times New Roman" w:cs="Times New Roman"/>
          <w:sz w:val="28"/>
          <w:szCs w:val="28"/>
        </w:rPr>
        <w:t>ва-Китин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Георги Николаев Китов,</w:t>
      </w:r>
      <w:r w:rsidRPr="007F17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Аднан Али Адил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F0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Митко Делчев Христозов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5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D98">
        <w:rPr>
          <w:rFonts w:ascii="Times New Roman" w:eastAsia="Times New Roman" w:hAnsi="Times New Roman" w:cs="Times New Roman"/>
          <w:sz w:val="28"/>
          <w:szCs w:val="28"/>
        </w:rPr>
        <w:t>Татяна Тодева Танева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A09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Венелин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Карев</w:t>
      </w:r>
      <w:proofErr w:type="spellEnd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D98">
        <w:rPr>
          <w:rFonts w:ascii="Times New Roman" w:eastAsia="Times New Roman" w:hAnsi="Times New Roman" w:cs="Times New Roman"/>
          <w:sz w:val="28"/>
          <w:szCs w:val="28"/>
          <w:lang w:val="en-US"/>
        </w:rPr>
        <w:t>Челебиев</w:t>
      </w:r>
      <w:proofErr w:type="spellEnd"/>
    </w:p>
    <w:p w:rsidR="00044A20" w:rsidRPr="008557F3" w:rsidRDefault="00044A20" w:rsidP="00044A2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A20" w:rsidRPr="008557F3" w:rsidRDefault="00044A20" w:rsidP="00044A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Против – няма. </w:t>
      </w:r>
    </w:p>
    <w:p w:rsidR="00044A20" w:rsidRDefault="00044A20" w:rsidP="00044A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sz w:val="28"/>
          <w:szCs w:val="28"/>
        </w:rPr>
        <w:t xml:space="preserve">След проведеното гласуване комисията </w:t>
      </w:r>
    </w:p>
    <w:p w:rsidR="00044A20" w:rsidRDefault="00044A20" w:rsidP="00044A2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A20" w:rsidRPr="008557F3" w:rsidRDefault="00044A20" w:rsidP="00044A2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44A20" w:rsidRPr="0093019C" w:rsidRDefault="00044A20" w:rsidP="00044A20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57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 Е Ш И :</w:t>
      </w:r>
    </w:p>
    <w:p w:rsidR="00044A20" w:rsidRPr="00044A20" w:rsidRDefault="00044A20" w:rsidP="00044A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044A2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 ПП „ВМРО – БЪЛГАРСКО НАЦИОНАЛНО ДВИЖЕНИЕ“ в изборите за общински съветници и кметове на 27 октомври 2019г. </w:t>
      </w:r>
      <w:r w:rsidRPr="00044A2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 кмет на кметства на Община Хасково</w:t>
      </w:r>
      <w:r w:rsidRPr="00044A2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с. Мандра.</w:t>
      </w:r>
    </w:p>
    <w:p w:rsidR="0093019C" w:rsidRDefault="0093019C" w:rsidP="004975C0">
      <w:pPr>
        <w:shd w:val="clear" w:color="auto" w:fill="FEFEFE"/>
        <w:spacing w:after="240" w:line="27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D98" w:rsidRPr="00F52D98" w:rsidRDefault="00F52D98" w:rsidP="004975C0">
      <w:pPr>
        <w:shd w:val="clear" w:color="auto" w:fill="FEFEFE"/>
        <w:spacing w:after="240" w:line="27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След изчерпване на дневния ред, заседанието на ОИК – Хасково бе закрито от председателя на комисията.</w:t>
      </w:r>
    </w:p>
    <w:p w:rsidR="00F52D98" w:rsidRPr="00F52D98" w:rsidRDefault="00F52D98" w:rsidP="00F52D9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D98" w:rsidRPr="00F52D98" w:rsidRDefault="00F52D98" w:rsidP="00F52D9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D98" w:rsidRPr="00003CB2" w:rsidRDefault="00F52D98" w:rsidP="00F52D9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D98" w:rsidRPr="00F52D98" w:rsidRDefault="00F52D98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03C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003CB2" w:rsidRPr="00003C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ЗАМ</w:t>
      </w:r>
      <w:r w:rsidR="00003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ПРЕДСЕДАТЕЛ:</w:t>
      </w:r>
    </w:p>
    <w:p w:rsidR="00F52D98" w:rsidRPr="00F52D98" w:rsidRDefault="00003CB2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Славея Костадинова</w:t>
      </w:r>
      <w:bookmarkStart w:id="0" w:name="_GoBack"/>
      <w:bookmarkEnd w:id="0"/>
    </w:p>
    <w:p w:rsidR="00F52D98" w:rsidRPr="00F52D98" w:rsidRDefault="00F52D98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52D98" w:rsidRPr="00F52D98" w:rsidRDefault="00F52D98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СЕКРЕТАР:</w:t>
      </w:r>
    </w:p>
    <w:p w:rsidR="00F52D98" w:rsidRPr="00F52D98" w:rsidRDefault="00F52D98" w:rsidP="00F52D98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D98">
        <w:rPr>
          <w:rFonts w:ascii="Times New Roman" w:eastAsia="Times New Roman" w:hAnsi="Times New Roman" w:cs="Times New Roman"/>
          <w:color w:val="000000"/>
          <w:sz w:val="28"/>
          <w:szCs w:val="28"/>
        </w:rPr>
        <w:t>Лейла Елмаз</w:t>
      </w:r>
    </w:p>
    <w:p w:rsidR="00F568DC" w:rsidRDefault="00F568DC"/>
    <w:sectPr w:rsidR="00F568DC" w:rsidSect="00F568DC">
      <w:footerReference w:type="default" r:id="rId7"/>
      <w:pgSz w:w="12240" w:h="15840"/>
      <w:pgMar w:top="568" w:right="1041" w:bottom="567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B71" w:rsidRDefault="00442B71">
      <w:pPr>
        <w:spacing w:after="0" w:line="240" w:lineRule="auto"/>
      </w:pPr>
      <w:r>
        <w:separator/>
      </w:r>
    </w:p>
  </w:endnote>
  <w:endnote w:type="continuationSeparator" w:id="0">
    <w:p w:rsidR="00442B71" w:rsidRDefault="0044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AEC" w:rsidRDefault="00F05AEC" w:rsidP="00F568D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03CB2">
      <w:rPr>
        <w:noProof/>
      </w:rPr>
      <w:t>13</w:t>
    </w:r>
    <w:r>
      <w:fldChar w:fldCharType="end"/>
    </w:r>
  </w:p>
  <w:p w:rsidR="00F05AEC" w:rsidRDefault="00F05A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B71" w:rsidRDefault="00442B71">
      <w:pPr>
        <w:spacing w:after="0" w:line="240" w:lineRule="auto"/>
      </w:pPr>
      <w:r>
        <w:separator/>
      </w:r>
    </w:p>
  </w:footnote>
  <w:footnote w:type="continuationSeparator" w:id="0">
    <w:p w:rsidR="00442B71" w:rsidRDefault="00442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769B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E64AE"/>
    <w:multiLevelType w:val="multilevel"/>
    <w:tmpl w:val="75A4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96592"/>
    <w:multiLevelType w:val="hybridMultilevel"/>
    <w:tmpl w:val="B0C049F0"/>
    <w:lvl w:ilvl="0" w:tplc="3E36F02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961B5"/>
    <w:multiLevelType w:val="hybridMultilevel"/>
    <w:tmpl w:val="37D4349E"/>
    <w:lvl w:ilvl="0" w:tplc="E8B4C698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5952903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73F7D92"/>
    <w:multiLevelType w:val="hybridMultilevel"/>
    <w:tmpl w:val="B0C049F0"/>
    <w:lvl w:ilvl="0" w:tplc="3E36F02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6B230A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C66CC2"/>
    <w:multiLevelType w:val="hybridMultilevel"/>
    <w:tmpl w:val="29621BC4"/>
    <w:lvl w:ilvl="0" w:tplc="60202E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EA2761C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012AC0"/>
    <w:multiLevelType w:val="hybridMultilevel"/>
    <w:tmpl w:val="791ED0EC"/>
    <w:lvl w:ilvl="0" w:tplc="507ACD38">
      <w:start w:val="1"/>
      <w:numFmt w:val="decimal"/>
      <w:lvlText w:val="%1."/>
      <w:lvlJc w:val="left"/>
      <w:pPr>
        <w:ind w:left="1070" w:hanging="360"/>
      </w:pPr>
      <w:rPr>
        <w:rFonts w:ascii="Helvetica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49E6916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897EDE"/>
    <w:multiLevelType w:val="hybridMultilevel"/>
    <w:tmpl w:val="B9F0A0C4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DA5066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495A30"/>
    <w:multiLevelType w:val="hybridMultilevel"/>
    <w:tmpl w:val="B0C049F0"/>
    <w:lvl w:ilvl="0" w:tplc="3E36F02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660B43"/>
    <w:multiLevelType w:val="hybridMultilevel"/>
    <w:tmpl w:val="50D8EA0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8957012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D64903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C8115E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8940F2"/>
    <w:multiLevelType w:val="hybridMultilevel"/>
    <w:tmpl w:val="F738D21E"/>
    <w:lvl w:ilvl="0" w:tplc="29668E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9FB5C3A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CB42F2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106CEA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5B7296"/>
    <w:multiLevelType w:val="hybridMultilevel"/>
    <w:tmpl w:val="3CD8AA6E"/>
    <w:lvl w:ilvl="0" w:tplc="5A643AF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627737C9"/>
    <w:multiLevelType w:val="hybridMultilevel"/>
    <w:tmpl w:val="80524A30"/>
    <w:lvl w:ilvl="0" w:tplc="E37A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0C2307"/>
    <w:multiLevelType w:val="hybridMultilevel"/>
    <w:tmpl w:val="85188A1C"/>
    <w:lvl w:ilvl="0" w:tplc="C3C624AA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 w15:restartNumberingAfterBreak="0">
    <w:nsid w:val="69C9232E"/>
    <w:multiLevelType w:val="multilevel"/>
    <w:tmpl w:val="C60A0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E04595"/>
    <w:multiLevelType w:val="hybridMultilevel"/>
    <w:tmpl w:val="A0E29A84"/>
    <w:lvl w:ilvl="0" w:tplc="BA165D16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0594422"/>
    <w:multiLevelType w:val="hybridMultilevel"/>
    <w:tmpl w:val="791ED0EC"/>
    <w:lvl w:ilvl="0" w:tplc="507ACD38">
      <w:start w:val="1"/>
      <w:numFmt w:val="decimal"/>
      <w:lvlText w:val="%1."/>
      <w:lvlJc w:val="left"/>
      <w:pPr>
        <w:ind w:left="1070" w:hanging="360"/>
      </w:pPr>
      <w:rPr>
        <w:rFonts w:ascii="Helvetica" w:hAnsi="Helvetica" w:cs="Helvetic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27A0A48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E54909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FF72D1"/>
    <w:multiLevelType w:val="hybridMultilevel"/>
    <w:tmpl w:val="A1F01B7E"/>
    <w:lvl w:ilvl="0" w:tplc="97F06058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A173A6"/>
    <w:multiLevelType w:val="hybridMultilevel"/>
    <w:tmpl w:val="83DE7486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6368F"/>
    <w:multiLevelType w:val="hybridMultilevel"/>
    <w:tmpl w:val="F252F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7"/>
  </w:num>
  <w:num w:numId="4">
    <w:abstractNumId w:val="13"/>
  </w:num>
  <w:num w:numId="5">
    <w:abstractNumId w:val="1"/>
  </w:num>
  <w:num w:numId="6">
    <w:abstractNumId w:val="33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6"/>
  </w:num>
  <w:num w:numId="10">
    <w:abstractNumId w:val="29"/>
  </w:num>
  <w:num w:numId="11">
    <w:abstractNumId w:val="25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0"/>
  </w:num>
  <w:num w:numId="17">
    <w:abstractNumId w:val="10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9"/>
  </w:num>
  <w:num w:numId="25">
    <w:abstractNumId w:val="21"/>
  </w:num>
  <w:num w:numId="26">
    <w:abstractNumId w:val="26"/>
  </w:num>
  <w:num w:numId="27">
    <w:abstractNumId w:val="24"/>
  </w:num>
  <w:num w:numId="28">
    <w:abstractNumId w:val="4"/>
  </w:num>
  <w:num w:numId="29">
    <w:abstractNumId w:val="6"/>
  </w:num>
  <w:num w:numId="30">
    <w:abstractNumId w:val="9"/>
  </w:num>
  <w:num w:numId="31">
    <w:abstractNumId w:val="17"/>
  </w:num>
  <w:num w:numId="32">
    <w:abstractNumId w:val="14"/>
  </w:num>
  <w:num w:numId="33">
    <w:abstractNumId w:val="31"/>
  </w:num>
  <w:num w:numId="34">
    <w:abstractNumId w:val="22"/>
  </w:num>
  <w:num w:numId="35">
    <w:abstractNumId w:val="7"/>
  </w:num>
  <w:num w:numId="36">
    <w:abstractNumId w:val="32"/>
  </w:num>
  <w:num w:numId="37">
    <w:abstractNumId w:val="30"/>
  </w:num>
  <w:num w:numId="38">
    <w:abstractNumId w:val="11"/>
  </w:num>
  <w:num w:numId="39">
    <w:abstractNumId w:val="2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98"/>
    <w:rsid w:val="00003CB2"/>
    <w:rsid w:val="00032B12"/>
    <w:rsid w:val="000425AA"/>
    <w:rsid w:val="00044A20"/>
    <w:rsid w:val="000643BC"/>
    <w:rsid w:val="000825DF"/>
    <w:rsid w:val="000A13DE"/>
    <w:rsid w:val="000A55EC"/>
    <w:rsid w:val="000B0E87"/>
    <w:rsid w:val="001315E3"/>
    <w:rsid w:val="00154278"/>
    <w:rsid w:val="0020612F"/>
    <w:rsid w:val="00212B4B"/>
    <w:rsid w:val="00237DA7"/>
    <w:rsid w:val="002860A6"/>
    <w:rsid w:val="00333E16"/>
    <w:rsid w:val="003F36A9"/>
    <w:rsid w:val="00430282"/>
    <w:rsid w:val="00442B71"/>
    <w:rsid w:val="004604D4"/>
    <w:rsid w:val="00492993"/>
    <w:rsid w:val="0049407D"/>
    <w:rsid w:val="00495333"/>
    <w:rsid w:val="004975C0"/>
    <w:rsid w:val="004A18EB"/>
    <w:rsid w:val="004D03C7"/>
    <w:rsid w:val="004D44C8"/>
    <w:rsid w:val="004F335E"/>
    <w:rsid w:val="0055025E"/>
    <w:rsid w:val="0057159F"/>
    <w:rsid w:val="00603500"/>
    <w:rsid w:val="006A0696"/>
    <w:rsid w:val="006C007E"/>
    <w:rsid w:val="006E5C2F"/>
    <w:rsid w:val="006F295B"/>
    <w:rsid w:val="006F4C35"/>
    <w:rsid w:val="00724BB0"/>
    <w:rsid w:val="007C4B79"/>
    <w:rsid w:val="007F17F8"/>
    <w:rsid w:val="00810CC3"/>
    <w:rsid w:val="008557F3"/>
    <w:rsid w:val="008848EA"/>
    <w:rsid w:val="008971D8"/>
    <w:rsid w:val="008A09D9"/>
    <w:rsid w:val="008A3E4F"/>
    <w:rsid w:val="0093019C"/>
    <w:rsid w:val="0099065C"/>
    <w:rsid w:val="009F0910"/>
    <w:rsid w:val="00A33A29"/>
    <w:rsid w:val="00A4653D"/>
    <w:rsid w:val="00A87AD3"/>
    <w:rsid w:val="00A928ED"/>
    <w:rsid w:val="00AC6DAC"/>
    <w:rsid w:val="00B61DFD"/>
    <w:rsid w:val="00B65A82"/>
    <w:rsid w:val="00B85161"/>
    <w:rsid w:val="00BC767A"/>
    <w:rsid w:val="00BD6C64"/>
    <w:rsid w:val="00C26FAE"/>
    <w:rsid w:val="00C42AD9"/>
    <w:rsid w:val="00C81EC2"/>
    <w:rsid w:val="00CA24D2"/>
    <w:rsid w:val="00CB0501"/>
    <w:rsid w:val="00CB73A1"/>
    <w:rsid w:val="00CD796B"/>
    <w:rsid w:val="00CE5C21"/>
    <w:rsid w:val="00D54A09"/>
    <w:rsid w:val="00D870A8"/>
    <w:rsid w:val="00DC3C45"/>
    <w:rsid w:val="00DD7732"/>
    <w:rsid w:val="00E066F4"/>
    <w:rsid w:val="00E20393"/>
    <w:rsid w:val="00E47DA5"/>
    <w:rsid w:val="00E84C4C"/>
    <w:rsid w:val="00ED28A6"/>
    <w:rsid w:val="00EF264D"/>
    <w:rsid w:val="00EF7047"/>
    <w:rsid w:val="00F05AEC"/>
    <w:rsid w:val="00F37AB7"/>
    <w:rsid w:val="00F37DA7"/>
    <w:rsid w:val="00F47742"/>
    <w:rsid w:val="00F52D98"/>
    <w:rsid w:val="00F568DC"/>
    <w:rsid w:val="00F61AB4"/>
    <w:rsid w:val="00FB4C5D"/>
    <w:rsid w:val="00F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D081"/>
  <w15:chartTrackingRefBased/>
  <w15:docId w15:val="{04083EBB-DCFD-4BAB-9256-521D9D63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52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F52D98"/>
  </w:style>
  <w:style w:type="paragraph" w:styleId="a5">
    <w:name w:val="List Paragraph"/>
    <w:basedOn w:val="a"/>
    <w:uiPriority w:val="34"/>
    <w:qFormat/>
    <w:rsid w:val="008A3E4F"/>
    <w:pPr>
      <w:spacing w:after="200" w:line="276" w:lineRule="auto"/>
      <w:ind w:left="720"/>
      <w:contextualSpacing/>
    </w:pPr>
    <w:rPr>
      <w:lang w:val="en-US"/>
    </w:rPr>
  </w:style>
  <w:style w:type="paragraph" w:styleId="a6">
    <w:name w:val="Normal (Web)"/>
    <w:basedOn w:val="a"/>
    <w:uiPriority w:val="99"/>
    <w:unhideWhenUsed/>
    <w:rsid w:val="008A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6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60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13</Pages>
  <Words>3432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2019-09-14T14:40:00Z</cp:lastPrinted>
  <dcterms:created xsi:type="dcterms:W3CDTF">2019-09-09T09:41:00Z</dcterms:created>
  <dcterms:modified xsi:type="dcterms:W3CDTF">2019-09-14T14:40:00Z</dcterms:modified>
</cp:coreProperties>
</file>